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71" w:rsidRPr="00A009A4" w:rsidRDefault="00EF5571" w:rsidP="00EF5571">
      <w:pPr>
        <w:pStyle w:val="2"/>
        <w:jc w:val="center"/>
        <w:rPr>
          <w:color w:val="auto"/>
        </w:rPr>
      </w:pPr>
      <w:r w:rsidRPr="00A009A4">
        <w:rPr>
          <w:color w:val="auto"/>
        </w:rPr>
        <w:t>График работы консультационного центра</w:t>
      </w:r>
    </w:p>
    <w:p w:rsidR="0074137D" w:rsidRPr="00A009A4" w:rsidRDefault="00EF5571" w:rsidP="00EF5571">
      <w:pPr>
        <w:pStyle w:val="2"/>
        <w:jc w:val="center"/>
        <w:rPr>
          <w:color w:val="auto"/>
        </w:rPr>
      </w:pPr>
      <w:r w:rsidRPr="00A009A4">
        <w:rPr>
          <w:color w:val="auto"/>
        </w:rPr>
        <w:t>«ПОДДЕРЖКА СЕМЕЙ, ИМЕЮЩИХ ДЕТЕЙ»</w:t>
      </w:r>
    </w:p>
    <w:p w:rsidR="00EF5571" w:rsidRPr="00A009A4" w:rsidRDefault="00EF5571" w:rsidP="00EF5571"/>
    <w:p w:rsidR="00EF5571" w:rsidRPr="00EF5571" w:rsidRDefault="00EF5571" w:rsidP="00EF5571"/>
    <w:tbl>
      <w:tblPr>
        <w:tblStyle w:val="a3"/>
        <w:tblW w:w="0" w:type="auto"/>
        <w:tblLook w:val="04A0"/>
      </w:tblPr>
      <w:tblGrid>
        <w:gridCol w:w="3227"/>
        <w:gridCol w:w="1701"/>
        <w:gridCol w:w="5777"/>
      </w:tblGrid>
      <w:tr w:rsidR="00EF5571" w:rsidTr="001A3CBC">
        <w:tc>
          <w:tcPr>
            <w:tcW w:w="3227" w:type="dxa"/>
          </w:tcPr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b/>
                <w:sz w:val="24"/>
                <w:szCs w:val="24"/>
              </w:rPr>
              <w:t>ФИО/ должность</w:t>
            </w:r>
          </w:p>
        </w:tc>
        <w:tc>
          <w:tcPr>
            <w:tcW w:w="1701" w:type="dxa"/>
          </w:tcPr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b/>
                <w:sz w:val="24"/>
                <w:szCs w:val="24"/>
              </w:rPr>
              <w:t>Часы приема</w:t>
            </w:r>
          </w:p>
        </w:tc>
        <w:tc>
          <w:tcPr>
            <w:tcW w:w="5777" w:type="dxa"/>
          </w:tcPr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темы</w:t>
            </w:r>
          </w:p>
        </w:tc>
      </w:tr>
      <w:tr w:rsidR="00EF5571" w:rsidRPr="00EF5571" w:rsidTr="001A3CBC">
        <w:tc>
          <w:tcPr>
            <w:tcW w:w="3227" w:type="dxa"/>
          </w:tcPr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1">
              <w:rPr>
                <w:rFonts w:ascii="Times New Roman" w:hAnsi="Times New Roman" w:cs="Times New Roman"/>
                <w:sz w:val="24"/>
                <w:szCs w:val="24"/>
              </w:rPr>
              <w:t>Хозяинова</w:t>
            </w:r>
            <w:proofErr w:type="spellEnd"/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sz w:val="24"/>
                <w:szCs w:val="24"/>
              </w:rPr>
              <w:t>Марина Валерьевна, заведующий</w:t>
            </w:r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Арина Владимировна, заместитель заведующего по </w:t>
            </w:r>
            <w:proofErr w:type="spellStart"/>
            <w:r w:rsidRPr="00EF5571">
              <w:rPr>
                <w:rFonts w:ascii="Times New Roman" w:hAnsi="Times New Roman" w:cs="Times New Roman"/>
                <w:sz w:val="24"/>
                <w:szCs w:val="24"/>
              </w:rPr>
              <w:t>ВиМр</w:t>
            </w:r>
            <w:proofErr w:type="spellEnd"/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5571" w:rsidRDefault="00EF5571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9A4" w:rsidRDefault="00A009A4" w:rsidP="00A0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9A4" w:rsidRDefault="00A009A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9A4" w:rsidRDefault="00A009A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A009A4" w:rsidRPr="00EF5571" w:rsidRDefault="00A009A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</w:tc>
        <w:tc>
          <w:tcPr>
            <w:tcW w:w="5777" w:type="dxa"/>
          </w:tcPr>
          <w:p w:rsidR="00D068D6" w:rsidRPr="00D068D6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68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D068D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068D6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образовательного процесса с детьми в ДОО </w:t>
            </w:r>
          </w:p>
          <w:p w:rsidR="00D068D6" w:rsidRPr="00D068D6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68D6">
              <w:rPr>
                <w:rFonts w:ascii="Times New Roman" w:hAnsi="Times New Roman" w:cs="Times New Roman"/>
                <w:sz w:val="24"/>
                <w:szCs w:val="24"/>
              </w:rPr>
              <w:t>Прием детей в ДОО</w:t>
            </w:r>
          </w:p>
          <w:p w:rsidR="00D068D6" w:rsidRPr="00D068D6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68D6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Реализуемые программы воспитания и обучения детей дошкольного возраста </w:t>
            </w:r>
          </w:p>
          <w:p w:rsidR="00EF5571" w:rsidRPr="00EF5571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68D6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образовательных услуг в учреждении</w:t>
            </w:r>
          </w:p>
        </w:tc>
      </w:tr>
      <w:tr w:rsidR="00EF5571" w:rsidRPr="00EF5571" w:rsidTr="001A3CBC">
        <w:tc>
          <w:tcPr>
            <w:tcW w:w="3227" w:type="dxa"/>
          </w:tcPr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</w:t>
            </w:r>
          </w:p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EF5571" w:rsidRDefault="00EF5571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8E4" w:rsidRDefault="00F54487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108E4" w:rsidRPr="00EF5571" w:rsidRDefault="00B108E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 – 18:30</w:t>
            </w:r>
          </w:p>
        </w:tc>
        <w:tc>
          <w:tcPr>
            <w:tcW w:w="5777" w:type="dxa"/>
          </w:tcPr>
          <w:p w:rsidR="001A3CBC" w:rsidRPr="00B108E4" w:rsidRDefault="00B108E4" w:rsidP="00B108E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 </w:t>
            </w:r>
            <w:r w:rsidR="00D068D6">
              <w:t xml:space="preserve"> </w:t>
            </w:r>
            <w:r w:rsidR="001A3CBC" w:rsidRPr="00B108E4">
              <w:rPr>
                <w:rFonts w:ascii="Times New Roman" w:hAnsi="Times New Roman" w:cs="Times New Roman"/>
                <w:sz w:val="24"/>
                <w:szCs w:val="24"/>
              </w:rPr>
              <w:t>Права  и обязанности детей и родителей</w:t>
            </w:r>
          </w:p>
          <w:p w:rsidR="001A3CBC" w:rsidRPr="00B108E4" w:rsidRDefault="00B108E4" w:rsidP="00B108E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BC" w:rsidRPr="00B108E4">
              <w:rPr>
                <w:rFonts w:ascii="Times New Roman" w:hAnsi="Times New Roman" w:cs="Times New Roman"/>
                <w:sz w:val="24"/>
                <w:szCs w:val="24"/>
              </w:rPr>
              <w:t>Вопросы воспитания ребенка в семье</w:t>
            </w:r>
          </w:p>
          <w:p w:rsidR="00EF5571" w:rsidRPr="00EF5571" w:rsidRDefault="00B108E4" w:rsidP="00B108E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BC" w:rsidRPr="00B108E4">
              <w:rPr>
                <w:rFonts w:ascii="Times New Roman" w:hAnsi="Times New Roman" w:cs="Times New Roman"/>
                <w:sz w:val="24"/>
                <w:szCs w:val="24"/>
              </w:rPr>
              <w:t>Социализация ребенка-дошкольника</w:t>
            </w:r>
          </w:p>
        </w:tc>
      </w:tr>
      <w:tr w:rsidR="00EF5571" w:rsidRPr="00EF5571" w:rsidTr="001A3CBC">
        <w:tc>
          <w:tcPr>
            <w:tcW w:w="3227" w:type="dxa"/>
          </w:tcPr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Пескишева </w:t>
            </w:r>
          </w:p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Владимировна,</w:t>
            </w:r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логопед</w:t>
            </w:r>
          </w:p>
        </w:tc>
        <w:tc>
          <w:tcPr>
            <w:tcW w:w="1701" w:type="dxa"/>
          </w:tcPr>
          <w:p w:rsidR="00EF5571" w:rsidRDefault="00AE6F3E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</w:p>
          <w:p w:rsidR="00AE6F3E" w:rsidRPr="00EF5571" w:rsidRDefault="00AE6F3E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 – 18:20</w:t>
            </w:r>
          </w:p>
        </w:tc>
        <w:tc>
          <w:tcPr>
            <w:tcW w:w="5777" w:type="dxa"/>
          </w:tcPr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 детей раннего и младшего возраста.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>Когда следует обратиться за помощью к логопеду?</w:t>
            </w:r>
          </w:p>
          <w:p w:rsidR="00F92B8F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ли говорит ваш ребёнок?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>собенности развития речи детей (по возрастам).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Фонематический слух – основа успешного обучения в школе.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proofErr w:type="spellStart"/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детей старшего дошкольного возраста.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Играем – речь развиваем! (игры и упражнения на развитие грамматических конструкций).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Речевая готовность к школе.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>Неговорящие</w:t>
            </w:r>
            <w:proofErr w:type="spellEnd"/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дети.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>Профилактика речевых нарушений, стимуляция речевого развития в условиях семьи.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Как воспитать у ребёнка навыки правильного звукопроизношения.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пересказывать – просто?! (развитие связной речи детей старшего дошкольного возраста).</w:t>
            </w:r>
          </w:p>
          <w:p w:rsidR="003E24B9" w:rsidRPr="003E24B9" w:rsidRDefault="00F92B8F" w:rsidP="003E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4B9" w:rsidRPr="003E24B9">
              <w:rPr>
                <w:rFonts w:ascii="Times New Roman" w:hAnsi="Times New Roman" w:cs="Times New Roman"/>
                <w:sz w:val="24"/>
                <w:szCs w:val="24"/>
              </w:rPr>
              <w:t>Роль родителей в формировании грамматически правильной речи у дошкольников.</w:t>
            </w:r>
            <w:bookmarkStart w:id="0" w:name="_GoBack"/>
            <w:bookmarkEnd w:id="0"/>
          </w:p>
          <w:p w:rsidR="00EF5571" w:rsidRPr="00EF5571" w:rsidRDefault="00EF5571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571" w:rsidRPr="00EF5571" w:rsidTr="001A3CBC">
        <w:tc>
          <w:tcPr>
            <w:tcW w:w="3227" w:type="dxa"/>
          </w:tcPr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Анатольевна, </w:t>
            </w:r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</w:tcPr>
          <w:p w:rsidR="00EF5571" w:rsidRDefault="00D068D6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D068D6" w:rsidRPr="00EF5571" w:rsidRDefault="00D068D6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18:45</w:t>
            </w:r>
          </w:p>
        </w:tc>
        <w:tc>
          <w:tcPr>
            <w:tcW w:w="5777" w:type="dxa"/>
          </w:tcPr>
          <w:p w:rsidR="00EF5571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Психологическая готовность к школе</w:t>
            </w:r>
          </w:p>
          <w:p w:rsidR="00D068D6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Адаптация ребенка к детскому саду</w:t>
            </w:r>
          </w:p>
          <w:p w:rsidR="00D068D6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Возрастные кризисы (3 года, 7 лет)</w:t>
            </w:r>
          </w:p>
          <w:p w:rsidR="00D068D6" w:rsidRPr="00EF5571" w:rsidRDefault="00D068D6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эмоционально-волевой сферы (страхи, тревожность, неуверенность, агрессия и т.п.)</w:t>
            </w:r>
          </w:p>
        </w:tc>
      </w:tr>
      <w:tr w:rsidR="00EF5571" w:rsidRPr="00EF5571" w:rsidTr="001A3CBC">
        <w:tc>
          <w:tcPr>
            <w:tcW w:w="3227" w:type="dxa"/>
          </w:tcPr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Рочева </w:t>
            </w:r>
          </w:p>
          <w:p w:rsid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Васильевна,</w:t>
            </w:r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5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изобразительной </w:t>
            </w:r>
            <w:r w:rsidRPr="00EF5571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</w:p>
          <w:p w:rsidR="00EF5571" w:rsidRPr="00EF5571" w:rsidRDefault="00EF5571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5571" w:rsidRDefault="00EF5571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BC" w:rsidRDefault="001A3CBC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BC" w:rsidRDefault="001A3CBC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A3CBC" w:rsidRPr="00EF5571" w:rsidRDefault="001A3CBC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18:00</w:t>
            </w:r>
          </w:p>
        </w:tc>
        <w:tc>
          <w:tcPr>
            <w:tcW w:w="5777" w:type="dxa"/>
          </w:tcPr>
          <w:p w:rsidR="00346492" w:rsidRDefault="00346492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BC" w:rsidRDefault="001A3CBC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Условия для возникновения у детей интереса к художественной деятельности</w:t>
            </w:r>
            <w:r w:rsidR="00F54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CBC" w:rsidRDefault="001A3CBC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творческого воображения</w:t>
            </w:r>
          </w:p>
          <w:p w:rsidR="001A3CBC" w:rsidRPr="00EF5571" w:rsidRDefault="001A3CBC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что это такое?</w:t>
            </w:r>
          </w:p>
        </w:tc>
      </w:tr>
      <w:tr w:rsidR="00B108E4" w:rsidRPr="00EF5571" w:rsidTr="001A3CBC">
        <w:tc>
          <w:tcPr>
            <w:tcW w:w="3227" w:type="dxa"/>
          </w:tcPr>
          <w:p w:rsidR="00B108E4" w:rsidRDefault="00B108E4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Акимова </w:t>
            </w:r>
          </w:p>
          <w:p w:rsidR="00B108E4" w:rsidRDefault="00B108E4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Юрьевна,</w:t>
            </w:r>
          </w:p>
          <w:p w:rsidR="00B108E4" w:rsidRPr="00B108E4" w:rsidRDefault="00B108E4" w:rsidP="00EF5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8E4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B108E4" w:rsidRDefault="00F54487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</w:t>
            </w:r>
          </w:p>
          <w:p w:rsidR="00F54487" w:rsidRDefault="00F54487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18:00</w:t>
            </w:r>
          </w:p>
        </w:tc>
        <w:tc>
          <w:tcPr>
            <w:tcW w:w="5777" w:type="dxa"/>
          </w:tcPr>
          <w:p w:rsidR="00B108E4" w:rsidRDefault="00F54487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музыку слушать дома.</w:t>
            </w:r>
          </w:p>
          <w:p w:rsidR="00F54487" w:rsidRDefault="00F54487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учить стихи.</w:t>
            </w:r>
          </w:p>
          <w:p w:rsidR="00F54487" w:rsidRDefault="00F54487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Семейные праздники.</w:t>
            </w:r>
          </w:p>
          <w:p w:rsidR="00F54487" w:rsidRDefault="00F54487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Польза от пальчиковых игр (игры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слухомоторную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координацию)</w:t>
            </w:r>
          </w:p>
          <w:p w:rsidR="00F54487" w:rsidRDefault="00F54487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Музыкальные инструменты из ничего</w:t>
            </w:r>
          </w:p>
        </w:tc>
      </w:tr>
      <w:tr w:rsidR="00B108E4" w:rsidRPr="00EF5571" w:rsidTr="001A3CBC">
        <w:tc>
          <w:tcPr>
            <w:tcW w:w="3227" w:type="dxa"/>
          </w:tcPr>
          <w:p w:rsidR="00B108E4" w:rsidRDefault="00B108E4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Сухопаров</w:t>
            </w:r>
          </w:p>
          <w:p w:rsidR="00B108E4" w:rsidRDefault="00B108E4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Николаевич,</w:t>
            </w:r>
          </w:p>
          <w:p w:rsidR="00B108E4" w:rsidRPr="00B108E4" w:rsidRDefault="00B108E4" w:rsidP="00EF5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8E4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инструктор по ФИЗО</w:t>
            </w:r>
          </w:p>
        </w:tc>
        <w:tc>
          <w:tcPr>
            <w:tcW w:w="1701" w:type="dxa"/>
          </w:tcPr>
          <w:p w:rsidR="00B108E4" w:rsidRDefault="00B108E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8" w:rsidRDefault="00EA0DE8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A0DE8" w:rsidRDefault="00A009A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 – 17:30</w:t>
            </w:r>
          </w:p>
        </w:tc>
        <w:tc>
          <w:tcPr>
            <w:tcW w:w="5777" w:type="dxa"/>
          </w:tcPr>
          <w:p w:rsidR="00B108E4" w:rsidRDefault="00EA0DE8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Роль семьи в физическом воспитании ребенка.</w:t>
            </w:r>
          </w:p>
          <w:p w:rsidR="00EA0DE8" w:rsidRDefault="00EA0DE8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Лыжная подготовка детей дошкольного возраста.</w:t>
            </w:r>
          </w:p>
          <w:p w:rsidR="00EA0DE8" w:rsidRDefault="00EA0DE8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Плоскостопие и его профилактика.</w:t>
            </w:r>
          </w:p>
        </w:tc>
      </w:tr>
      <w:tr w:rsidR="00EF5571" w:rsidRPr="00EF5571" w:rsidTr="001A3CBC">
        <w:tc>
          <w:tcPr>
            <w:tcW w:w="3227" w:type="dxa"/>
          </w:tcPr>
          <w:p w:rsidR="00EF5571" w:rsidRDefault="00B108E4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Сахарова Галина Афанасьевна,</w:t>
            </w:r>
          </w:p>
          <w:p w:rsidR="00B108E4" w:rsidRPr="00B108E4" w:rsidRDefault="00B108E4" w:rsidP="00EF5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8E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F5571" w:rsidRDefault="00EF5571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87" w:rsidRDefault="00F54487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F54487" w:rsidRPr="00EF5571" w:rsidRDefault="00F54487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 – 18:30</w:t>
            </w:r>
          </w:p>
        </w:tc>
        <w:tc>
          <w:tcPr>
            <w:tcW w:w="5777" w:type="dxa"/>
          </w:tcPr>
          <w:p w:rsidR="00F54487" w:rsidRDefault="00F54487" w:rsidP="00F5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Экологические знания  для дошкольников.</w:t>
            </w:r>
          </w:p>
          <w:p w:rsidR="00F54487" w:rsidRDefault="00F54487" w:rsidP="00F5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Моделирование, как средство познавательной деятельности.</w:t>
            </w:r>
          </w:p>
          <w:p w:rsidR="00EF5571" w:rsidRPr="00EF5571" w:rsidRDefault="00F54487" w:rsidP="00F5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44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r w:rsidRPr="00F5448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среды в семье для познавательной активности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571" w:rsidRPr="00EF5571" w:rsidTr="001A3CBC">
        <w:tc>
          <w:tcPr>
            <w:tcW w:w="3227" w:type="dxa"/>
          </w:tcPr>
          <w:p w:rsidR="00EF5571" w:rsidRDefault="00B108E4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B108E4" w:rsidRPr="00EF5571" w:rsidRDefault="00B108E4" w:rsidP="00EF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5571" w:rsidRDefault="00B108E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08E4" w:rsidRPr="00EF5571" w:rsidRDefault="00B108E4" w:rsidP="001A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18:45</w:t>
            </w:r>
          </w:p>
        </w:tc>
        <w:tc>
          <w:tcPr>
            <w:tcW w:w="5777" w:type="dxa"/>
          </w:tcPr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дошкольного возраста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моторики рук 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Учим детей отгадывать загадки 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 Как приучить ребенка к труду 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для детей 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пространственных представлений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 ребенка решать задачи 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дружеских взаимоотношений 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Роль чтения в развитии ребенка </w:t>
            </w:r>
          </w:p>
          <w:p w:rsid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Зачем ребенку нужен режим дня</w:t>
            </w:r>
          </w:p>
          <w:p w:rsidR="00EF5571" w:rsidRPr="00B108E4" w:rsidRDefault="00B108E4" w:rsidP="00EF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воспитанию, обучению и развитию детей дошкольного возраста</w:t>
            </w:r>
          </w:p>
        </w:tc>
      </w:tr>
    </w:tbl>
    <w:p w:rsidR="00EF5571" w:rsidRPr="00EF5571" w:rsidRDefault="00EF5571" w:rsidP="00EF5571">
      <w:pPr>
        <w:rPr>
          <w:rFonts w:ascii="Times New Roman" w:hAnsi="Times New Roman" w:cs="Times New Roman"/>
          <w:sz w:val="24"/>
          <w:szCs w:val="24"/>
        </w:rPr>
      </w:pPr>
      <w:r w:rsidRPr="00EF5571">
        <w:rPr>
          <w:rFonts w:ascii="Times New Roman" w:hAnsi="Times New Roman" w:cs="Times New Roman"/>
          <w:sz w:val="24"/>
          <w:szCs w:val="24"/>
        </w:rPr>
        <w:br/>
      </w:r>
    </w:p>
    <w:sectPr w:rsidR="00EF5571" w:rsidRPr="00EF5571" w:rsidSect="00EF5571">
      <w:type w:val="continuous"/>
      <w:pgSz w:w="11906" w:h="16838"/>
      <w:pgMar w:top="851" w:right="567" w:bottom="1134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5571"/>
    <w:rsid w:val="001A3CBC"/>
    <w:rsid w:val="00346492"/>
    <w:rsid w:val="003A0967"/>
    <w:rsid w:val="003E24B9"/>
    <w:rsid w:val="00492A7C"/>
    <w:rsid w:val="0074137D"/>
    <w:rsid w:val="008600B3"/>
    <w:rsid w:val="009A259B"/>
    <w:rsid w:val="00A009A4"/>
    <w:rsid w:val="00AE6F3E"/>
    <w:rsid w:val="00B108E4"/>
    <w:rsid w:val="00CE7F0C"/>
    <w:rsid w:val="00D068D6"/>
    <w:rsid w:val="00EA0DE8"/>
    <w:rsid w:val="00EF5571"/>
    <w:rsid w:val="00F54487"/>
    <w:rsid w:val="00F9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7D"/>
  </w:style>
  <w:style w:type="paragraph" w:styleId="2">
    <w:name w:val="heading 2"/>
    <w:basedOn w:val="a"/>
    <w:next w:val="a"/>
    <w:link w:val="20"/>
    <w:uiPriority w:val="9"/>
    <w:unhideWhenUsed/>
    <w:qFormat/>
    <w:rsid w:val="00EF5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EF5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2020-10-06T08:13:00Z</dcterms:created>
  <dcterms:modified xsi:type="dcterms:W3CDTF">2020-10-08T10:24:00Z</dcterms:modified>
</cp:coreProperties>
</file>